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6AD21" w14:textId="77777777" w:rsidR="005505CD" w:rsidRPr="00BF6E87" w:rsidRDefault="000264DA" w:rsidP="00AE4791">
      <w:pPr>
        <w:jc w:val="center"/>
        <w:rPr>
          <w:rFonts w:ascii="Arial" w:hAnsi="Arial" w:cs="Arial"/>
          <w:b/>
          <w:color w:val="006699"/>
          <w:sz w:val="28"/>
          <w:szCs w:val="24"/>
        </w:rPr>
      </w:pPr>
      <w:r w:rsidRPr="00BF6E87">
        <w:rPr>
          <w:rFonts w:ascii="Arial" w:hAnsi="Arial" w:cs="Arial"/>
          <w:b/>
          <w:color w:val="006699"/>
          <w:sz w:val="28"/>
          <w:szCs w:val="24"/>
        </w:rPr>
        <w:t>APPLICATION FORM</w:t>
      </w:r>
    </w:p>
    <w:p w14:paraId="3F6CCC17" w14:textId="77777777" w:rsidR="00AE4791" w:rsidRDefault="00616F9D" w:rsidP="00AE4791">
      <w:pPr>
        <w:jc w:val="center"/>
        <w:rPr>
          <w:rFonts w:ascii="Arial" w:hAnsi="Arial" w:cs="Arial"/>
          <w:b/>
          <w:color w:val="1F3864" w:themeColor="accent5" w:themeShade="80"/>
          <w:sz w:val="28"/>
          <w:szCs w:val="24"/>
        </w:rPr>
      </w:pPr>
      <w:r w:rsidRPr="00BF6E87">
        <w:rPr>
          <w:rFonts w:ascii="Arial" w:hAnsi="Arial" w:cs="Arial"/>
          <w:b/>
          <w:color w:val="1F3864" w:themeColor="accent5" w:themeShade="80"/>
          <w:sz w:val="28"/>
          <w:szCs w:val="24"/>
        </w:rPr>
        <w:t>Mainstreaming Open Science</w:t>
      </w:r>
      <w:r w:rsidR="00AE4791" w:rsidRPr="00BF6E87">
        <w:rPr>
          <w:rFonts w:ascii="Arial" w:hAnsi="Arial" w:cs="Arial"/>
          <w:b/>
          <w:color w:val="1F3864" w:themeColor="accent5" w:themeShade="80"/>
          <w:sz w:val="28"/>
          <w:szCs w:val="24"/>
        </w:rPr>
        <w:t xml:space="preserve"> Fund</w:t>
      </w:r>
    </w:p>
    <w:p w14:paraId="46F672D5" w14:textId="53D29807" w:rsidR="00F85342" w:rsidRPr="00BF6E87" w:rsidRDefault="00F85342" w:rsidP="00AE4791">
      <w:pPr>
        <w:jc w:val="center"/>
        <w:rPr>
          <w:rFonts w:ascii="Arial" w:hAnsi="Arial" w:cs="Arial"/>
          <w:b/>
          <w:color w:val="1F3864" w:themeColor="accent5" w:themeShade="80"/>
          <w:sz w:val="28"/>
          <w:szCs w:val="24"/>
        </w:rPr>
      </w:pPr>
      <w:r>
        <w:rPr>
          <w:rFonts w:ascii="Arial" w:hAnsi="Arial" w:cs="Arial"/>
          <w:b/>
          <w:color w:val="1F3864" w:themeColor="accent5" w:themeShade="80"/>
          <w:sz w:val="28"/>
          <w:szCs w:val="24"/>
        </w:rPr>
        <w:t>Instructions</w:t>
      </w:r>
    </w:p>
    <w:p w14:paraId="4BDE66FF" w14:textId="2C49168A" w:rsidR="00AE4791" w:rsidRDefault="326599B5" w:rsidP="000264DA">
      <w:pPr>
        <w:jc w:val="both"/>
        <w:rPr>
          <w:rFonts w:ascii="Arial" w:hAnsi="Arial" w:cs="Arial"/>
          <w:sz w:val="24"/>
          <w:szCs w:val="24"/>
        </w:rPr>
      </w:pPr>
      <w:r w:rsidRPr="3BFA356C">
        <w:rPr>
          <w:rFonts w:ascii="Arial" w:hAnsi="Arial" w:cs="Arial"/>
          <w:sz w:val="24"/>
          <w:szCs w:val="24"/>
        </w:rPr>
        <w:t xml:space="preserve">Please, provide a short explanation of your idea, timeframe for its implementation and budget required for it. </w:t>
      </w:r>
      <w:r w:rsidR="3135BF35" w:rsidRPr="3BFA356C">
        <w:rPr>
          <w:rFonts w:ascii="Arial" w:hAnsi="Arial" w:cs="Arial"/>
          <w:sz w:val="24"/>
          <w:szCs w:val="24"/>
        </w:rPr>
        <w:t>Maximum amount of award</w:t>
      </w:r>
      <w:r w:rsidR="4A539444" w:rsidRPr="3BFA356C">
        <w:rPr>
          <w:rFonts w:ascii="Arial" w:hAnsi="Arial" w:cs="Arial"/>
          <w:sz w:val="24"/>
          <w:szCs w:val="24"/>
        </w:rPr>
        <w:t>:</w:t>
      </w:r>
      <w:r w:rsidR="3135BF35" w:rsidRPr="3BFA356C">
        <w:rPr>
          <w:rFonts w:ascii="Arial" w:hAnsi="Arial" w:cs="Arial"/>
          <w:sz w:val="24"/>
          <w:szCs w:val="24"/>
        </w:rPr>
        <w:t xml:space="preserve"> </w:t>
      </w:r>
      <w:r w:rsidRPr="3BFA356C">
        <w:rPr>
          <w:rFonts w:ascii="Arial" w:hAnsi="Arial" w:cs="Arial"/>
          <w:sz w:val="24"/>
          <w:szCs w:val="24"/>
        </w:rPr>
        <w:t xml:space="preserve">EUR </w:t>
      </w:r>
      <w:r w:rsidR="001733B7">
        <w:rPr>
          <w:rFonts w:ascii="Arial" w:hAnsi="Arial" w:cs="Arial"/>
          <w:sz w:val="24"/>
          <w:szCs w:val="24"/>
        </w:rPr>
        <w:t>4</w:t>
      </w:r>
      <w:r w:rsidRPr="3BFA356C">
        <w:rPr>
          <w:rFonts w:ascii="Arial" w:hAnsi="Arial" w:cs="Arial"/>
          <w:sz w:val="24"/>
          <w:szCs w:val="24"/>
        </w:rPr>
        <w:t>0.000</w:t>
      </w:r>
      <w:r w:rsidR="3135BF35" w:rsidRPr="3BFA356C">
        <w:rPr>
          <w:rFonts w:ascii="Arial" w:hAnsi="Arial" w:cs="Arial"/>
          <w:sz w:val="24"/>
          <w:szCs w:val="24"/>
        </w:rPr>
        <w:t>. You can apply as part of a larger project that has financial support from another source</w:t>
      </w:r>
      <w:r w:rsidR="2403299C" w:rsidRPr="3BFA356C">
        <w:rPr>
          <w:rFonts w:ascii="Arial" w:hAnsi="Arial" w:cs="Arial"/>
          <w:sz w:val="24"/>
          <w:szCs w:val="24"/>
        </w:rPr>
        <w:t>(s)</w:t>
      </w:r>
      <w:r w:rsidR="3135BF35" w:rsidRPr="3BFA356C">
        <w:rPr>
          <w:rFonts w:ascii="Arial" w:hAnsi="Arial" w:cs="Arial"/>
          <w:sz w:val="24"/>
          <w:szCs w:val="24"/>
        </w:rPr>
        <w:t xml:space="preserve"> to add  an open science element to the project. In order to be considered, projects </w:t>
      </w:r>
      <w:r w:rsidR="5C969826" w:rsidRPr="3BFA356C">
        <w:rPr>
          <w:rFonts w:ascii="Arial" w:hAnsi="Arial" w:cs="Arial"/>
          <w:sz w:val="24"/>
          <w:szCs w:val="24"/>
        </w:rPr>
        <w:t>have to focus on</w:t>
      </w:r>
      <w:r w:rsidR="11B80C4E" w:rsidRPr="3BFA356C">
        <w:rPr>
          <w:rFonts w:ascii="Arial" w:hAnsi="Arial" w:cs="Arial"/>
          <w:sz w:val="24"/>
          <w:szCs w:val="24"/>
        </w:rPr>
        <w:t>:</w:t>
      </w:r>
    </w:p>
    <w:p w14:paraId="2E2219E8" w14:textId="7C13DE16" w:rsidR="001E768C" w:rsidRDefault="00C47252" w:rsidP="000264D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Focus on </w:t>
      </w:r>
      <w:r w:rsidR="001E768C">
        <w:rPr>
          <w:rFonts w:ascii="Arial" w:hAnsi="Arial" w:cs="Arial"/>
          <w:sz w:val="24"/>
          <w:szCs w:val="24"/>
        </w:rPr>
        <w:t xml:space="preserve">Community </w:t>
      </w:r>
      <w:r>
        <w:rPr>
          <w:rFonts w:ascii="Arial" w:hAnsi="Arial" w:cs="Arial"/>
          <w:sz w:val="24"/>
          <w:szCs w:val="24"/>
        </w:rPr>
        <w:t>B</w:t>
      </w:r>
      <w:r w:rsidR="001E768C">
        <w:rPr>
          <w:rFonts w:ascii="Arial" w:hAnsi="Arial" w:cs="Arial"/>
          <w:sz w:val="24"/>
          <w:szCs w:val="24"/>
        </w:rPr>
        <w:t xml:space="preserve">uilding, </w:t>
      </w:r>
      <w:r>
        <w:rPr>
          <w:rFonts w:ascii="Arial" w:hAnsi="Arial" w:cs="Arial"/>
          <w:sz w:val="24"/>
          <w:szCs w:val="24"/>
        </w:rPr>
        <w:t>and/</w:t>
      </w:r>
      <w:r w:rsidR="001E768C">
        <w:rPr>
          <w:rFonts w:ascii="Arial" w:hAnsi="Arial" w:cs="Arial"/>
          <w:sz w:val="24"/>
          <w:szCs w:val="24"/>
        </w:rPr>
        <w:t>or</w:t>
      </w:r>
    </w:p>
    <w:p w14:paraId="6D48A7E1" w14:textId="12DB8485" w:rsidR="001E768C" w:rsidRDefault="00C47252" w:rsidP="000264D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Focus on a</w:t>
      </w:r>
      <w:r w:rsidR="001E768C">
        <w:rPr>
          <w:rFonts w:ascii="Arial" w:hAnsi="Arial" w:cs="Arial"/>
          <w:sz w:val="24"/>
          <w:szCs w:val="24"/>
        </w:rPr>
        <w:t xml:space="preserve">dvancing Open Science </w:t>
      </w:r>
      <w:r>
        <w:rPr>
          <w:rFonts w:ascii="Arial" w:hAnsi="Arial" w:cs="Arial"/>
          <w:sz w:val="24"/>
          <w:szCs w:val="24"/>
        </w:rPr>
        <w:t>P</w:t>
      </w:r>
      <w:r w:rsidR="001E768C">
        <w:rPr>
          <w:rFonts w:ascii="Arial" w:hAnsi="Arial" w:cs="Arial"/>
          <w:sz w:val="24"/>
          <w:szCs w:val="24"/>
        </w:rPr>
        <w:t>ractices within one or several faculties or all of TU Delft.</w:t>
      </w:r>
    </w:p>
    <w:p w14:paraId="7FC867F6" w14:textId="3B7C8648" w:rsidR="00531250" w:rsidRPr="00531250" w:rsidRDefault="7D4108B1" w:rsidP="00531250">
      <w:pPr>
        <w:jc w:val="both"/>
        <w:rPr>
          <w:rFonts w:ascii="Arial" w:hAnsi="Arial" w:cs="Arial"/>
          <w:sz w:val="24"/>
          <w:szCs w:val="24"/>
        </w:rPr>
      </w:pPr>
      <w:r w:rsidRPr="3BFA356C">
        <w:rPr>
          <w:rFonts w:ascii="Arial" w:hAnsi="Arial" w:cs="Arial"/>
          <w:b/>
          <w:bCs/>
          <w:sz w:val="24"/>
          <w:szCs w:val="24"/>
        </w:rPr>
        <w:t>Application deadline:</w:t>
      </w:r>
      <w:r w:rsidRPr="001733B7">
        <w:rPr>
          <w:rFonts w:ascii="Arial" w:hAnsi="Arial" w:cs="Arial"/>
          <w:sz w:val="24"/>
          <w:szCs w:val="24"/>
        </w:rPr>
        <w:t xml:space="preserve"> </w:t>
      </w:r>
      <w:r w:rsidR="001733B7" w:rsidRPr="001733B7">
        <w:rPr>
          <w:rFonts w:ascii="Arial" w:hAnsi="Arial" w:cs="Arial"/>
          <w:sz w:val="24"/>
          <w:szCs w:val="24"/>
        </w:rPr>
        <w:t xml:space="preserve">by </w:t>
      </w:r>
      <w:r w:rsidR="001733B7">
        <w:rPr>
          <w:rFonts w:ascii="Arial" w:hAnsi="Arial" w:cs="Arial"/>
          <w:sz w:val="24"/>
          <w:szCs w:val="24"/>
        </w:rPr>
        <w:t>2</w:t>
      </w:r>
      <w:r w:rsidRPr="3BFA356C">
        <w:rPr>
          <w:rFonts w:ascii="Arial" w:hAnsi="Arial" w:cs="Arial"/>
          <w:sz w:val="24"/>
          <w:szCs w:val="24"/>
        </w:rPr>
        <w:t xml:space="preserve">5 </w:t>
      </w:r>
      <w:r w:rsidR="001460D5">
        <w:rPr>
          <w:rFonts w:ascii="Arial" w:hAnsi="Arial" w:cs="Arial"/>
          <w:sz w:val="24"/>
          <w:szCs w:val="24"/>
        </w:rPr>
        <w:t>Nov</w:t>
      </w:r>
    </w:p>
    <w:p w14:paraId="20889EC9" w14:textId="37FD7F47" w:rsidR="1621A430" w:rsidRDefault="1621A430" w:rsidP="3BFA356C">
      <w:pPr>
        <w:jc w:val="both"/>
        <w:rPr>
          <w:rFonts w:ascii="Arial" w:hAnsi="Arial" w:cs="Arial"/>
          <w:sz w:val="24"/>
          <w:szCs w:val="24"/>
        </w:rPr>
      </w:pPr>
      <w:r w:rsidRPr="3BFA356C">
        <w:rPr>
          <w:rFonts w:ascii="Arial" w:hAnsi="Arial" w:cs="Arial"/>
          <w:b/>
          <w:bCs/>
          <w:sz w:val="24"/>
          <w:szCs w:val="24"/>
        </w:rPr>
        <w:t xml:space="preserve">Who can apply: </w:t>
      </w:r>
      <w:r w:rsidRPr="3BFA356C">
        <w:rPr>
          <w:rFonts w:ascii="Arial" w:hAnsi="Arial" w:cs="Arial"/>
          <w:sz w:val="24"/>
          <w:szCs w:val="24"/>
        </w:rPr>
        <w:t>any member of the OSCD</w:t>
      </w:r>
      <w:r w:rsidR="3FDC14D2" w:rsidRPr="3BFA356C">
        <w:rPr>
          <w:rFonts w:ascii="Arial" w:hAnsi="Arial" w:cs="Arial"/>
          <w:sz w:val="24"/>
          <w:szCs w:val="24"/>
        </w:rPr>
        <w:t xml:space="preserve"> (TU Delft employees, including PhD candidates)</w:t>
      </w:r>
      <w:r w:rsidRPr="3BFA356C">
        <w:rPr>
          <w:rFonts w:ascii="Arial" w:hAnsi="Arial" w:cs="Arial"/>
          <w:sz w:val="24"/>
          <w:szCs w:val="24"/>
        </w:rPr>
        <w:t xml:space="preserve"> who has not previously received funding from this initiative</w:t>
      </w:r>
      <w:r w:rsidR="43FF143F" w:rsidRPr="3BFA356C">
        <w:rPr>
          <w:rFonts w:ascii="Arial" w:hAnsi="Arial" w:cs="Arial"/>
          <w:sz w:val="24"/>
          <w:szCs w:val="24"/>
        </w:rPr>
        <w:t xml:space="preserve"> (if you're not a member yet, please, </w:t>
      </w:r>
      <w:hyperlink r:id="rId10">
        <w:r w:rsidR="43FF143F" w:rsidRPr="3BFA356C">
          <w:rPr>
            <w:rStyle w:val="Hyperlink"/>
            <w:rFonts w:ascii="Arial" w:hAnsi="Arial" w:cs="Arial"/>
            <w:sz w:val="24"/>
            <w:szCs w:val="24"/>
          </w:rPr>
          <w:t>register here</w:t>
        </w:r>
      </w:hyperlink>
      <w:r w:rsidR="43FF143F" w:rsidRPr="3BFA356C">
        <w:rPr>
          <w:rFonts w:ascii="Arial" w:hAnsi="Arial" w:cs="Arial"/>
          <w:sz w:val="24"/>
          <w:szCs w:val="24"/>
        </w:rPr>
        <w:t>)</w:t>
      </w:r>
      <w:r w:rsidR="0BD5A80C" w:rsidRPr="3BFA356C">
        <w:rPr>
          <w:rFonts w:ascii="Arial" w:hAnsi="Arial" w:cs="Arial"/>
          <w:sz w:val="24"/>
          <w:szCs w:val="24"/>
        </w:rPr>
        <w:t>.</w:t>
      </w:r>
      <w:r w:rsidR="43FF143F" w:rsidRPr="3BFA356C">
        <w:rPr>
          <w:rFonts w:ascii="Arial" w:hAnsi="Arial" w:cs="Arial"/>
          <w:sz w:val="24"/>
          <w:szCs w:val="24"/>
        </w:rPr>
        <w:t xml:space="preserve"> </w:t>
      </w:r>
    </w:p>
    <w:p w14:paraId="00F670C5" w14:textId="39CE6D39" w:rsidR="53892024" w:rsidRDefault="53892024" w:rsidP="3BFA356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3BFA356C">
        <w:rPr>
          <w:rFonts w:ascii="Arial" w:hAnsi="Arial" w:cs="Arial"/>
          <w:b/>
          <w:bCs/>
          <w:sz w:val="24"/>
          <w:szCs w:val="24"/>
        </w:rPr>
        <w:t>Who cannot apply:</w:t>
      </w:r>
    </w:p>
    <w:p w14:paraId="5C98C5CD" w14:textId="1A7B3F0F" w:rsidR="53892024" w:rsidRDefault="53892024" w:rsidP="3BFA356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3BFA356C">
        <w:rPr>
          <w:rFonts w:ascii="Arial" w:hAnsi="Arial" w:cs="Arial"/>
          <w:sz w:val="24"/>
          <w:szCs w:val="24"/>
        </w:rPr>
        <w:t xml:space="preserve">OSCD Board members; </w:t>
      </w:r>
    </w:p>
    <w:p w14:paraId="37DC0D9C" w14:textId="58075E4A" w:rsidR="53892024" w:rsidRDefault="53892024" w:rsidP="3BFA356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3BFA356C">
        <w:rPr>
          <w:rFonts w:ascii="Arial" w:hAnsi="Arial" w:cs="Arial"/>
          <w:sz w:val="24"/>
          <w:szCs w:val="24"/>
        </w:rPr>
        <w:t>Previous Mainstreaming Open Science Fund recipients;</w:t>
      </w:r>
    </w:p>
    <w:p w14:paraId="709060CC" w14:textId="40675762" w:rsidR="53892024" w:rsidRDefault="53892024" w:rsidP="3BFA356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3BFA356C">
        <w:rPr>
          <w:rFonts w:ascii="Arial" w:hAnsi="Arial" w:cs="Arial"/>
          <w:sz w:val="24"/>
          <w:szCs w:val="24"/>
        </w:rPr>
        <w:t xml:space="preserve">OSCD members whose projects could be funded though other TU Delft Open Science Programme funds, including </w:t>
      </w:r>
      <w:hyperlink r:id="rId11">
        <w:r w:rsidRPr="3BFA356C">
          <w:rPr>
            <w:rStyle w:val="Hyperlink"/>
            <w:rFonts w:ascii="Arial" w:hAnsi="Arial" w:cs="Arial"/>
            <w:sz w:val="24"/>
            <w:szCs w:val="24"/>
          </w:rPr>
          <w:t>Open Education Stimulation Fund.</w:t>
        </w:r>
      </w:hyperlink>
    </w:p>
    <w:p w14:paraId="17D978E1" w14:textId="5C74E485" w:rsidR="1E7B642A" w:rsidRDefault="1E7B642A" w:rsidP="3BFA356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3BFA356C">
        <w:rPr>
          <w:rFonts w:ascii="Arial" w:hAnsi="Arial" w:cs="Arial"/>
          <w:b/>
          <w:bCs/>
          <w:sz w:val="24"/>
          <w:szCs w:val="24"/>
        </w:rPr>
        <w:t>R</w:t>
      </w:r>
      <w:r w:rsidR="2948CDB4" w:rsidRPr="3BFA356C">
        <w:rPr>
          <w:rFonts w:ascii="Arial" w:hAnsi="Arial" w:cs="Arial"/>
          <w:b/>
          <w:bCs/>
          <w:sz w:val="24"/>
          <w:szCs w:val="24"/>
        </w:rPr>
        <w:t>equirements</w:t>
      </w:r>
      <w:r w:rsidRPr="3BFA356C">
        <w:rPr>
          <w:rFonts w:ascii="Arial" w:hAnsi="Arial" w:cs="Arial"/>
          <w:b/>
          <w:bCs/>
          <w:sz w:val="24"/>
          <w:szCs w:val="24"/>
        </w:rPr>
        <w:t>:</w:t>
      </w:r>
    </w:p>
    <w:p w14:paraId="5AAB07BE" w14:textId="24B12C89" w:rsidR="1E7B642A" w:rsidRDefault="1E7B642A" w:rsidP="3BFA356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3BFA356C">
        <w:rPr>
          <w:rFonts w:ascii="Arial" w:hAnsi="Arial" w:cs="Arial"/>
          <w:sz w:val="24"/>
          <w:szCs w:val="24"/>
        </w:rPr>
        <w:t>At least one person from the faculty needs to be involved</w:t>
      </w:r>
      <w:r w:rsidR="3BA63F08" w:rsidRPr="3BFA356C">
        <w:rPr>
          <w:rFonts w:ascii="Arial" w:hAnsi="Arial" w:cs="Arial"/>
          <w:sz w:val="24"/>
          <w:szCs w:val="24"/>
        </w:rPr>
        <w:t>;</w:t>
      </w:r>
    </w:p>
    <w:p w14:paraId="0331E635" w14:textId="2EFA1587" w:rsidR="1E7B642A" w:rsidRDefault="1E7B642A" w:rsidP="3BFA356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3BFA356C">
        <w:rPr>
          <w:rFonts w:ascii="Arial" w:hAnsi="Arial" w:cs="Arial"/>
          <w:sz w:val="24"/>
          <w:szCs w:val="24"/>
        </w:rPr>
        <w:t>At least one researcher needs to be involved</w:t>
      </w:r>
      <w:r w:rsidR="57FCC0E8" w:rsidRPr="3BFA356C">
        <w:rPr>
          <w:rFonts w:ascii="Arial" w:hAnsi="Arial" w:cs="Arial"/>
          <w:sz w:val="24"/>
          <w:szCs w:val="24"/>
        </w:rPr>
        <w:t>;</w:t>
      </w:r>
    </w:p>
    <w:p w14:paraId="552F292A" w14:textId="7AF7FF67" w:rsidR="57FCC0E8" w:rsidRDefault="57FCC0E8" w:rsidP="3BFA356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3BFA356C">
        <w:rPr>
          <w:rFonts w:ascii="Arial" w:hAnsi="Arial" w:cs="Arial"/>
          <w:sz w:val="24"/>
          <w:szCs w:val="24"/>
        </w:rPr>
        <w:t>Project (results) have to benefit OSCD/TU Delft;</w:t>
      </w:r>
    </w:p>
    <w:p w14:paraId="5AE57C45" w14:textId="36D4E7B1" w:rsidR="00413472" w:rsidRPr="00393882" w:rsidRDefault="1F98E206" w:rsidP="0041347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3BFA356C">
        <w:rPr>
          <w:rFonts w:ascii="Arial" w:hAnsi="Arial" w:cs="Arial"/>
          <w:b/>
          <w:bCs/>
          <w:sz w:val="24"/>
          <w:szCs w:val="24"/>
        </w:rPr>
        <w:t>Evaluation criteria:</w:t>
      </w:r>
    </w:p>
    <w:p w14:paraId="6AE5E045" w14:textId="32C92309" w:rsidR="16F3B8E7" w:rsidRDefault="16F3B8E7" w:rsidP="3BFA356C">
      <w:pPr>
        <w:pStyle w:val="ListParagraph"/>
        <w:numPr>
          <w:ilvl w:val="0"/>
          <w:numId w:val="3"/>
        </w:numPr>
        <w:jc w:val="both"/>
      </w:pPr>
      <w:r w:rsidRPr="3BFA356C">
        <w:rPr>
          <w:rFonts w:ascii="Arial" w:hAnsi="Arial" w:cs="Arial"/>
          <w:b/>
          <w:bCs/>
          <w:sz w:val="24"/>
          <w:szCs w:val="24"/>
        </w:rPr>
        <w:t>Feasibility</w:t>
      </w:r>
      <w:r w:rsidR="4F42F08A" w:rsidRPr="3BFA356C">
        <w:rPr>
          <w:rFonts w:ascii="Arial" w:hAnsi="Arial" w:cs="Arial"/>
          <w:b/>
          <w:bCs/>
          <w:sz w:val="24"/>
          <w:szCs w:val="24"/>
        </w:rPr>
        <w:t xml:space="preserve"> </w:t>
      </w:r>
      <w:r w:rsidR="6E2D5050" w:rsidRPr="3BFA356C">
        <w:rPr>
          <w:rFonts w:ascii="Arial" w:hAnsi="Arial" w:cs="Arial"/>
          <w:sz w:val="24"/>
          <w:szCs w:val="24"/>
        </w:rPr>
        <w:t>(</w:t>
      </w:r>
      <w:r w:rsidR="6E2D5050" w:rsidRPr="3BFA356C">
        <w:rPr>
          <w:rFonts w:ascii="Arial" w:eastAsia="Arial" w:hAnsi="Arial" w:cs="Arial"/>
          <w:color w:val="222222"/>
          <w:sz w:val="24"/>
          <w:szCs w:val="24"/>
        </w:rPr>
        <w:t>Are the goals of the project achievable within the financial and time limitations of the Call?)</w:t>
      </w:r>
    </w:p>
    <w:p w14:paraId="20599BB3" w14:textId="594835E4" w:rsidR="1A85EBDF" w:rsidRDefault="1A85EBDF" w:rsidP="3BFA356C">
      <w:pPr>
        <w:pStyle w:val="ListParagraph"/>
        <w:numPr>
          <w:ilvl w:val="0"/>
          <w:numId w:val="3"/>
        </w:numPr>
        <w:jc w:val="both"/>
      </w:pPr>
      <w:r w:rsidRPr="3BFA356C">
        <w:rPr>
          <w:rFonts w:ascii="Arial" w:hAnsi="Arial" w:cs="Arial"/>
          <w:b/>
          <w:bCs/>
          <w:sz w:val="24"/>
          <w:szCs w:val="24"/>
        </w:rPr>
        <w:t>Impact</w:t>
      </w:r>
      <w:r w:rsidR="1625873D" w:rsidRPr="3BFA356C">
        <w:rPr>
          <w:rFonts w:ascii="Arial" w:hAnsi="Arial" w:cs="Arial"/>
          <w:sz w:val="24"/>
          <w:szCs w:val="24"/>
        </w:rPr>
        <w:t xml:space="preserve"> (</w:t>
      </w:r>
      <w:r w:rsidR="1625873D" w:rsidRPr="3BFA356C">
        <w:rPr>
          <w:rFonts w:ascii="Arial" w:eastAsia="Arial" w:hAnsi="Arial" w:cs="Arial"/>
          <w:color w:val="222222"/>
          <w:sz w:val="24"/>
          <w:szCs w:val="24"/>
        </w:rPr>
        <w:t>How many members of the TU Delft community are served by the project? Does the project also serve people outside the faculty and/or TU Delft?)</w:t>
      </w:r>
    </w:p>
    <w:p w14:paraId="350D6924" w14:textId="361D571A" w:rsidR="376E1246" w:rsidRDefault="376E1246" w:rsidP="3BFA356C">
      <w:pPr>
        <w:pStyle w:val="ListParagraph"/>
        <w:numPr>
          <w:ilvl w:val="0"/>
          <w:numId w:val="3"/>
        </w:numPr>
        <w:jc w:val="both"/>
      </w:pPr>
      <w:r w:rsidRPr="3BFA356C">
        <w:rPr>
          <w:rFonts w:ascii="Arial" w:hAnsi="Arial" w:cs="Arial"/>
          <w:b/>
          <w:bCs/>
          <w:sz w:val="24"/>
          <w:szCs w:val="24"/>
        </w:rPr>
        <w:t>Collaboration</w:t>
      </w:r>
      <w:r w:rsidR="7493E6B4" w:rsidRPr="3BFA356C">
        <w:rPr>
          <w:rFonts w:ascii="Arial" w:hAnsi="Arial" w:cs="Arial"/>
          <w:b/>
          <w:bCs/>
          <w:sz w:val="24"/>
          <w:szCs w:val="24"/>
        </w:rPr>
        <w:t xml:space="preserve"> </w:t>
      </w:r>
      <w:r w:rsidR="7493E6B4" w:rsidRPr="3BFA356C">
        <w:rPr>
          <w:rFonts w:ascii="Arial" w:eastAsia="Arial" w:hAnsi="Arial" w:cs="Arial"/>
          <w:color w:val="222222"/>
          <w:sz w:val="24"/>
          <w:szCs w:val="24"/>
        </w:rPr>
        <w:t>(Is there collaboration between faculties? Or between members of the OSCD who represent different professional affiliations)</w:t>
      </w:r>
    </w:p>
    <w:p w14:paraId="0DAB1F3B" w14:textId="2EFE9DA4" w:rsidR="3BFA356C" w:rsidRDefault="3BFA356C">
      <w:r>
        <w:br w:type="page"/>
      </w:r>
    </w:p>
    <w:p w14:paraId="311CCFF1" w14:textId="77777777" w:rsidR="00F85342" w:rsidRPr="00BF6E87" w:rsidRDefault="00F85342" w:rsidP="00F85342">
      <w:pPr>
        <w:jc w:val="center"/>
        <w:rPr>
          <w:rFonts w:ascii="Arial" w:hAnsi="Arial" w:cs="Arial"/>
          <w:b/>
          <w:color w:val="006699"/>
          <w:sz w:val="28"/>
          <w:szCs w:val="24"/>
        </w:rPr>
      </w:pPr>
      <w:r w:rsidRPr="00BF6E87">
        <w:rPr>
          <w:rFonts w:ascii="Arial" w:hAnsi="Arial" w:cs="Arial"/>
          <w:b/>
          <w:color w:val="006699"/>
          <w:sz w:val="28"/>
          <w:szCs w:val="24"/>
        </w:rPr>
        <w:lastRenderedPageBreak/>
        <w:t>APPLICATION FORM</w:t>
      </w:r>
    </w:p>
    <w:p w14:paraId="0460C18B" w14:textId="70D7B571" w:rsidR="2FFE6427" w:rsidRDefault="2FFE6427" w:rsidP="00F85342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3BFA356C">
        <w:rPr>
          <w:rFonts w:ascii="Arial" w:hAnsi="Arial" w:cs="Arial"/>
          <w:i/>
          <w:iCs/>
          <w:sz w:val="24"/>
          <w:szCs w:val="24"/>
        </w:rPr>
        <w:t xml:space="preserve">Please, send your completed application form to </w:t>
      </w:r>
      <w:hyperlink r:id="rId12">
        <w:r w:rsidRPr="3BFA356C">
          <w:rPr>
            <w:rStyle w:val="Hyperlink"/>
            <w:rFonts w:ascii="Arial" w:hAnsi="Arial" w:cs="Arial"/>
            <w:i/>
            <w:iCs/>
            <w:sz w:val="24"/>
            <w:szCs w:val="24"/>
          </w:rPr>
          <w:t>t.y.yankelevich@tudelft.nl</w:t>
        </w:r>
      </w:hyperlink>
    </w:p>
    <w:p w14:paraId="2B1FEBCB" w14:textId="34423CF4" w:rsidR="5C77EA70" w:rsidRDefault="5C77EA70" w:rsidP="00F85342">
      <w:pPr>
        <w:spacing w:line="257" w:lineRule="auto"/>
        <w:jc w:val="center"/>
        <w:rPr>
          <w:rFonts w:ascii="Arial" w:eastAsia="Arial" w:hAnsi="Arial" w:cs="Arial"/>
          <w:i/>
          <w:iCs/>
          <w:sz w:val="24"/>
          <w:szCs w:val="24"/>
        </w:rPr>
      </w:pPr>
      <w:r w:rsidRPr="3BFA356C">
        <w:rPr>
          <w:rFonts w:ascii="Arial" w:eastAsia="Arial" w:hAnsi="Arial" w:cs="Arial"/>
          <w:i/>
          <w:iCs/>
          <w:sz w:val="24"/>
          <w:szCs w:val="24"/>
        </w:rPr>
        <w:t xml:space="preserve">All personal data that is submitted through this form will be treated in accordance with the </w:t>
      </w:r>
      <w:hyperlink r:id="rId13">
        <w:r w:rsidRPr="3BFA356C">
          <w:rPr>
            <w:rStyle w:val="Hyperlink"/>
            <w:rFonts w:ascii="Arial" w:eastAsia="Arial" w:hAnsi="Arial" w:cs="Arial"/>
            <w:i/>
            <w:iCs/>
            <w:color w:val="0563C1"/>
            <w:sz w:val="24"/>
            <w:szCs w:val="24"/>
          </w:rPr>
          <w:t>TU Delft Privacy Statement</w:t>
        </w:r>
      </w:hyperlink>
      <w:r w:rsidRPr="3BFA356C">
        <w:rPr>
          <w:rFonts w:ascii="Arial" w:eastAsia="Arial" w:hAnsi="Arial" w:cs="Arial"/>
          <w:i/>
          <w:iCs/>
          <w:sz w:val="24"/>
          <w:szCs w:val="24"/>
        </w:rPr>
        <w:t xml:space="preserve"> for staff members.</w:t>
      </w:r>
    </w:p>
    <w:tbl>
      <w:tblPr>
        <w:tblStyle w:val="GridTable5Dark-Accent1"/>
        <w:tblW w:w="9026" w:type="dxa"/>
        <w:tblLayout w:type="fixed"/>
        <w:tblLook w:val="04A0" w:firstRow="1" w:lastRow="0" w:firstColumn="1" w:lastColumn="0" w:noHBand="0" w:noVBand="1"/>
      </w:tblPr>
      <w:tblGrid>
        <w:gridCol w:w="2268"/>
        <w:gridCol w:w="6758"/>
      </w:tblGrid>
      <w:tr w:rsidR="00C47252" w14:paraId="4BCCADE7" w14:textId="77777777" w:rsidTr="3BFA3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EA7D5F8" w14:textId="3FBCAE64" w:rsidR="00C47252" w:rsidRPr="00C47252" w:rsidRDefault="00073585" w:rsidP="00BF6E87">
            <w:pPr>
              <w:spacing w:before="120" w:after="120"/>
              <w:rPr>
                <w:rFonts w:ascii="Arial" w:hAnsi="Arial" w:cs="Arial"/>
                <w:b w:val="0"/>
                <w:bCs w:val="0"/>
                <w:cap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title</w:t>
            </w:r>
          </w:p>
        </w:tc>
        <w:tc>
          <w:tcPr>
            <w:tcW w:w="6758" w:type="dxa"/>
          </w:tcPr>
          <w:p w14:paraId="27C8575F" w14:textId="77777777" w:rsidR="00C47252" w:rsidRDefault="00C47252" w:rsidP="00BF6E8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252" w14:paraId="27EA93D0" w14:textId="77777777" w:rsidTr="3BFA3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3E7138D" w14:textId="2B092792" w:rsidR="00C47252" w:rsidRDefault="513023B0" w:rsidP="00BF6E87">
            <w:pPr>
              <w:spacing w:before="120" w:after="120"/>
              <w:rPr>
                <w:rFonts w:ascii="Arial" w:hAnsi="Arial" w:cs="Arial"/>
                <w:caps/>
                <w:sz w:val="24"/>
                <w:szCs w:val="24"/>
              </w:rPr>
            </w:pPr>
            <w:r w:rsidRPr="3BFA356C">
              <w:rPr>
                <w:rFonts w:ascii="Arial" w:hAnsi="Arial" w:cs="Arial"/>
                <w:sz w:val="24"/>
                <w:szCs w:val="24"/>
              </w:rPr>
              <w:t>A</w:t>
            </w:r>
            <w:r w:rsidR="0DAFC90F" w:rsidRPr="3BFA356C">
              <w:rPr>
                <w:rFonts w:ascii="Arial" w:hAnsi="Arial" w:cs="Arial"/>
                <w:sz w:val="24"/>
                <w:szCs w:val="24"/>
              </w:rPr>
              <w:t>pplicants</w:t>
            </w:r>
            <w:r w:rsidRPr="3BFA356C">
              <w:rPr>
                <w:rFonts w:ascii="Arial" w:hAnsi="Arial" w:cs="Arial"/>
                <w:sz w:val="24"/>
                <w:szCs w:val="24"/>
              </w:rPr>
              <w:t>,</w:t>
            </w:r>
            <w:r w:rsidR="5032AA06" w:rsidRPr="3BFA356C">
              <w:rPr>
                <w:rFonts w:ascii="Arial" w:hAnsi="Arial" w:cs="Arial"/>
                <w:sz w:val="24"/>
                <w:szCs w:val="24"/>
              </w:rPr>
              <w:t xml:space="preserve"> their</w:t>
            </w:r>
            <w:r w:rsidRPr="3BFA356C">
              <w:rPr>
                <w:rFonts w:ascii="Arial" w:hAnsi="Arial" w:cs="Arial"/>
                <w:sz w:val="24"/>
                <w:szCs w:val="24"/>
              </w:rPr>
              <w:t xml:space="preserve">  faculty affiliation and email address(s)</w:t>
            </w:r>
          </w:p>
        </w:tc>
        <w:tc>
          <w:tcPr>
            <w:tcW w:w="6758" w:type="dxa"/>
          </w:tcPr>
          <w:p w14:paraId="62E5E0B6" w14:textId="77777777" w:rsidR="00C47252" w:rsidRDefault="00C47252" w:rsidP="00BF6E8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252" w14:paraId="16FC84D5" w14:textId="77777777" w:rsidTr="3BFA3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45CCE69" w14:textId="056510C4" w:rsidR="00C47252" w:rsidRPr="00BF6E87" w:rsidRDefault="00200540" w:rsidP="00BF6E8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summary (up to 250 words)</w:t>
            </w:r>
          </w:p>
        </w:tc>
        <w:tc>
          <w:tcPr>
            <w:tcW w:w="6758" w:type="dxa"/>
          </w:tcPr>
          <w:p w14:paraId="376774E7" w14:textId="77777777" w:rsidR="00C47252" w:rsidRDefault="00C47252" w:rsidP="00BF6E8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3BFA356C" w14:paraId="4E0E7A2D" w14:textId="77777777" w:rsidTr="3BFA3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5F19B4E" w14:textId="003C6C5E" w:rsidR="52E2687B" w:rsidRDefault="52E2687B" w:rsidP="3BFA356C">
            <w:pPr>
              <w:rPr>
                <w:rFonts w:ascii="Arial" w:hAnsi="Arial" w:cs="Arial"/>
                <w:sz w:val="24"/>
                <w:szCs w:val="24"/>
              </w:rPr>
            </w:pPr>
            <w:r w:rsidRPr="3BFA356C">
              <w:rPr>
                <w:rFonts w:ascii="Arial" w:hAnsi="Arial" w:cs="Arial"/>
                <w:sz w:val="24"/>
                <w:szCs w:val="24"/>
              </w:rPr>
              <w:t>Who does this project benefit?</w:t>
            </w:r>
          </w:p>
        </w:tc>
        <w:tc>
          <w:tcPr>
            <w:tcW w:w="6758" w:type="dxa"/>
          </w:tcPr>
          <w:p w14:paraId="25BD5571" w14:textId="53EA8070" w:rsidR="3BFA356C" w:rsidRDefault="3BFA356C" w:rsidP="3BFA3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FD4" w14:paraId="405D27C8" w14:textId="77777777" w:rsidTr="3BFA3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F61188E" w14:textId="7D941AE9" w:rsidR="00456FD4" w:rsidRPr="00BF6E87" w:rsidRDefault="00C47252" w:rsidP="00BF6E8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submission</w:t>
            </w:r>
          </w:p>
        </w:tc>
        <w:tc>
          <w:tcPr>
            <w:tcW w:w="6758" w:type="dxa"/>
          </w:tcPr>
          <w:p w14:paraId="6AF7D2C1" w14:textId="77777777" w:rsidR="00456FD4" w:rsidRDefault="00456FD4" w:rsidP="00BF6E8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68C" w14:paraId="2E0428FE" w14:textId="77777777" w:rsidTr="3BFA3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ECE0762" w14:textId="77777777" w:rsidR="001E768C" w:rsidRPr="00BF6E87" w:rsidRDefault="00BF6E87" w:rsidP="00BF6E8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F6E87">
              <w:rPr>
                <w:rFonts w:ascii="Arial" w:hAnsi="Arial" w:cs="Arial"/>
                <w:sz w:val="24"/>
                <w:szCs w:val="24"/>
              </w:rPr>
              <w:t>Implementation timeframe</w:t>
            </w:r>
          </w:p>
        </w:tc>
        <w:tc>
          <w:tcPr>
            <w:tcW w:w="6758" w:type="dxa"/>
          </w:tcPr>
          <w:p w14:paraId="00FE11F9" w14:textId="77777777" w:rsidR="001E768C" w:rsidRDefault="001E768C" w:rsidP="00BF6E8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26F" w14:paraId="2F99EF09" w14:textId="77777777" w:rsidTr="3BFA3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0A56034" w14:textId="77777777" w:rsidR="0096626F" w:rsidRPr="00BF6E87" w:rsidRDefault="0096626F" w:rsidP="00BF6E8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Desired start date</w:t>
            </w:r>
          </w:p>
        </w:tc>
        <w:tc>
          <w:tcPr>
            <w:tcW w:w="6758" w:type="dxa"/>
          </w:tcPr>
          <w:p w14:paraId="13689E9F" w14:textId="77777777" w:rsidR="0096626F" w:rsidRDefault="0096626F" w:rsidP="00BF6E8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68C" w14:paraId="39F50AA9" w14:textId="77777777" w:rsidTr="3BFA3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F740BBB" w14:textId="2BF4874A" w:rsidR="001E768C" w:rsidRPr="00BF6E87" w:rsidRDefault="00200540" w:rsidP="00BF6E8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 w:rsidR="00C47252">
              <w:rPr>
                <w:rFonts w:ascii="Arial" w:hAnsi="Arial" w:cs="Arial"/>
                <w:cap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BF6E87" w:rsidRPr="00BF6E87">
              <w:rPr>
                <w:rFonts w:ascii="Arial" w:hAnsi="Arial" w:cs="Arial"/>
                <w:sz w:val="24"/>
                <w:szCs w:val="24"/>
              </w:rPr>
              <w:t>udget requested</w:t>
            </w:r>
          </w:p>
        </w:tc>
        <w:tc>
          <w:tcPr>
            <w:tcW w:w="6758" w:type="dxa"/>
          </w:tcPr>
          <w:p w14:paraId="61F2C824" w14:textId="77777777" w:rsidR="001E768C" w:rsidRDefault="001E768C" w:rsidP="00BF6E8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61BE93" w14:textId="77777777" w:rsidR="00C47252" w:rsidRDefault="00C472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9D6DA0" w14:textId="543543D9" w:rsidR="001E768C" w:rsidRPr="00C47252" w:rsidRDefault="3135BF35" w:rsidP="001E768C">
      <w:pPr>
        <w:rPr>
          <w:rFonts w:ascii="Arial" w:hAnsi="Arial" w:cs="Arial"/>
          <w:b/>
          <w:bCs/>
          <w:color w:val="1F3864" w:themeColor="accent5" w:themeShade="80"/>
          <w:sz w:val="28"/>
          <w:szCs w:val="28"/>
        </w:rPr>
      </w:pPr>
      <w:r w:rsidRPr="3BFA356C">
        <w:rPr>
          <w:rFonts w:ascii="Arial" w:hAnsi="Arial" w:cs="Arial"/>
          <w:b/>
          <w:bCs/>
          <w:color w:val="1F3864" w:themeColor="accent5" w:themeShade="80"/>
          <w:sz w:val="28"/>
          <w:szCs w:val="28"/>
        </w:rPr>
        <w:lastRenderedPageBreak/>
        <w:t>Project description</w:t>
      </w:r>
    </w:p>
    <w:p w14:paraId="5B2AD407" w14:textId="5543F2F2" w:rsidR="00C47252" w:rsidRDefault="5A0E25F5" w:rsidP="3BFA356C">
      <w:pPr>
        <w:rPr>
          <w:rFonts w:ascii="Arial" w:hAnsi="Arial" w:cs="Arial"/>
          <w:i/>
          <w:iCs/>
          <w:sz w:val="24"/>
          <w:szCs w:val="24"/>
        </w:rPr>
      </w:pPr>
      <w:r w:rsidRPr="3BFA356C">
        <w:rPr>
          <w:rFonts w:ascii="Arial" w:hAnsi="Arial" w:cs="Arial"/>
          <w:i/>
          <w:iCs/>
          <w:sz w:val="24"/>
          <w:szCs w:val="24"/>
        </w:rPr>
        <w:t xml:space="preserve">Max 2 A4, font 12,arial </w:t>
      </w:r>
    </w:p>
    <w:p w14:paraId="138A6C1D" w14:textId="3CA498ED" w:rsidR="00C47252" w:rsidRDefault="3135BF35" w:rsidP="001E768C">
      <w:pPr>
        <w:rPr>
          <w:rFonts w:ascii="Arial" w:hAnsi="Arial" w:cs="Arial"/>
          <w:sz w:val="24"/>
          <w:szCs w:val="24"/>
        </w:rPr>
      </w:pPr>
      <w:r w:rsidRPr="3BFA356C">
        <w:rPr>
          <w:rFonts w:ascii="Arial" w:hAnsi="Arial" w:cs="Arial"/>
          <w:sz w:val="24"/>
          <w:szCs w:val="24"/>
        </w:rPr>
        <w:t xml:space="preserve">Please, provide short </w:t>
      </w:r>
    </w:p>
    <w:p w14:paraId="19625F5F" w14:textId="71F7818C" w:rsidR="00C47252" w:rsidRPr="00C47252" w:rsidRDefault="7B707620" w:rsidP="00C4725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3BFA356C">
        <w:rPr>
          <w:rFonts w:ascii="Arial" w:hAnsi="Arial" w:cs="Arial"/>
          <w:sz w:val="24"/>
          <w:szCs w:val="24"/>
        </w:rPr>
        <w:t>B</w:t>
      </w:r>
      <w:r w:rsidR="3135BF35" w:rsidRPr="3BFA356C">
        <w:rPr>
          <w:rFonts w:ascii="Arial" w:hAnsi="Arial" w:cs="Arial"/>
          <w:sz w:val="24"/>
          <w:szCs w:val="24"/>
        </w:rPr>
        <w:t xml:space="preserve">ackground </w:t>
      </w:r>
      <w:r w:rsidRPr="3BFA356C">
        <w:rPr>
          <w:rFonts w:ascii="Arial" w:hAnsi="Arial" w:cs="Arial"/>
          <w:sz w:val="24"/>
          <w:szCs w:val="24"/>
        </w:rPr>
        <w:t xml:space="preserve">and motivation </w:t>
      </w:r>
      <w:r w:rsidR="3135BF35" w:rsidRPr="3BFA356C">
        <w:rPr>
          <w:rFonts w:ascii="Arial" w:hAnsi="Arial" w:cs="Arial"/>
          <w:sz w:val="24"/>
          <w:szCs w:val="24"/>
        </w:rPr>
        <w:t xml:space="preserve">for why the project is needed, </w:t>
      </w:r>
    </w:p>
    <w:p w14:paraId="30917661" w14:textId="77777777" w:rsidR="00C47252" w:rsidRPr="00C47252" w:rsidRDefault="00C47252" w:rsidP="00C4725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7252">
        <w:rPr>
          <w:rFonts w:ascii="Arial" w:hAnsi="Arial" w:cs="Arial"/>
          <w:sz w:val="24"/>
          <w:szCs w:val="24"/>
        </w:rPr>
        <w:t>which gaps it will address,</w:t>
      </w:r>
    </w:p>
    <w:p w14:paraId="67008BC9" w14:textId="14E555F5" w:rsidR="00C47252" w:rsidRPr="00C47252" w:rsidRDefault="3135BF35" w:rsidP="00C4725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3BFA356C">
        <w:rPr>
          <w:rFonts w:ascii="Arial" w:hAnsi="Arial" w:cs="Arial"/>
          <w:sz w:val="24"/>
          <w:szCs w:val="24"/>
        </w:rPr>
        <w:t>the activities</w:t>
      </w:r>
      <w:r w:rsidR="2765CA48" w:rsidRPr="3BFA356C">
        <w:rPr>
          <w:rFonts w:ascii="Arial" w:hAnsi="Arial" w:cs="Arial"/>
          <w:sz w:val="24"/>
          <w:szCs w:val="24"/>
        </w:rPr>
        <w:t>/deliverables</w:t>
      </w:r>
      <w:r w:rsidRPr="3BFA356C">
        <w:rPr>
          <w:rFonts w:ascii="Arial" w:hAnsi="Arial" w:cs="Arial"/>
          <w:sz w:val="24"/>
          <w:szCs w:val="24"/>
        </w:rPr>
        <w:t xml:space="preserve"> </w:t>
      </w:r>
      <w:r w:rsidR="2ACE03AC" w:rsidRPr="3BFA356C">
        <w:rPr>
          <w:rFonts w:ascii="Arial" w:hAnsi="Arial" w:cs="Arial"/>
          <w:sz w:val="24"/>
          <w:szCs w:val="24"/>
        </w:rPr>
        <w:t>of the</w:t>
      </w:r>
      <w:r w:rsidRPr="3BFA356C">
        <w:rPr>
          <w:rFonts w:ascii="Arial" w:hAnsi="Arial" w:cs="Arial"/>
          <w:sz w:val="24"/>
          <w:szCs w:val="24"/>
        </w:rPr>
        <w:t xml:space="preserve"> project , </w:t>
      </w:r>
    </w:p>
    <w:p w14:paraId="37564023" w14:textId="6A29E774" w:rsidR="00C47252" w:rsidRPr="00C47252" w:rsidRDefault="2F4250E8" w:rsidP="00C4725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3BFA356C">
        <w:rPr>
          <w:rFonts w:ascii="Arial" w:hAnsi="Arial" w:cs="Arial"/>
          <w:sz w:val="24"/>
          <w:szCs w:val="24"/>
        </w:rPr>
        <w:t xml:space="preserve">Communication strategy for the project results, </w:t>
      </w:r>
      <w:r w:rsidR="3135BF35" w:rsidRPr="3BFA356C">
        <w:rPr>
          <w:rFonts w:ascii="Arial" w:hAnsi="Arial" w:cs="Arial"/>
          <w:sz w:val="24"/>
          <w:szCs w:val="24"/>
        </w:rPr>
        <w:t>and</w:t>
      </w:r>
    </w:p>
    <w:p w14:paraId="3362EC49" w14:textId="24CB4DB7" w:rsidR="00C47252" w:rsidRDefault="3135BF35" w:rsidP="00C4725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3BFA356C">
        <w:rPr>
          <w:rFonts w:ascii="Arial" w:hAnsi="Arial" w:cs="Arial"/>
          <w:sz w:val="24"/>
          <w:szCs w:val="24"/>
        </w:rPr>
        <w:t xml:space="preserve">who will benefit from </w:t>
      </w:r>
      <w:r w:rsidR="37256701" w:rsidRPr="3BFA356C">
        <w:rPr>
          <w:rFonts w:ascii="Arial" w:hAnsi="Arial" w:cs="Arial"/>
          <w:sz w:val="24"/>
          <w:szCs w:val="24"/>
        </w:rPr>
        <w:t>them.</w:t>
      </w:r>
      <w:r w:rsidRPr="3BFA356C">
        <w:rPr>
          <w:rFonts w:ascii="Arial" w:hAnsi="Arial" w:cs="Arial"/>
          <w:sz w:val="24"/>
          <w:szCs w:val="24"/>
        </w:rPr>
        <w:t xml:space="preserve"> </w:t>
      </w:r>
    </w:p>
    <w:p w14:paraId="68B15514" w14:textId="6A60A66D" w:rsidR="00C47252" w:rsidRDefault="00C47252" w:rsidP="00C47252">
      <w:pPr>
        <w:rPr>
          <w:rFonts w:ascii="Arial" w:hAnsi="Arial" w:cs="Arial"/>
          <w:b/>
          <w:bCs/>
          <w:color w:val="1F3864" w:themeColor="accent5" w:themeShade="80"/>
          <w:sz w:val="28"/>
          <w:szCs w:val="28"/>
        </w:rPr>
      </w:pPr>
      <w:r w:rsidRPr="00C47252">
        <w:rPr>
          <w:rFonts w:ascii="Arial" w:hAnsi="Arial" w:cs="Arial"/>
          <w:b/>
          <w:bCs/>
          <w:color w:val="1F3864" w:themeColor="accent5" w:themeShade="80"/>
          <w:sz w:val="28"/>
          <w:szCs w:val="28"/>
        </w:rPr>
        <w:t xml:space="preserve">Project </w:t>
      </w:r>
      <w:r>
        <w:rPr>
          <w:rFonts w:ascii="Arial" w:hAnsi="Arial" w:cs="Arial"/>
          <w:b/>
          <w:bCs/>
          <w:color w:val="1F3864" w:themeColor="accent5" w:themeShade="80"/>
          <w:sz w:val="28"/>
          <w:szCs w:val="28"/>
        </w:rPr>
        <w:t>budget</w:t>
      </w:r>
    </w:p>
    <w:p w14:paraId="055E3523" w14:textId="623CD81A" w:rsidR="00C47252" w:rsidRPr="00182DB3" w:rsidRDefault="00C47252" w:rsidP="00C47252">
      <w:pPr>
        <w:rPr>
          <w:rFonts w:ascii="Arial" w:hAnsi="Arial" w:cs="Arial"/>
        </w:rPr>
      </w:pPr>
      <w:r w:rsidRPr="00C47252">
        <w:rPr>
          <w:rFonts w:ascii="Arial" w:hAnsi="Arial" w:cs="Arial"/>
          <w:b/>
          <w:bCs/>
          <w:color w:val="1F3864" w:themeColor="accent5" w:themeShade="80"/>
          <w:sz w:val="24"/>
          <w:szCs w:val="24"/>
        </w:rPr>
        <w:t>Personnel costs</w:t>
      </w:r>
    </w:p>
    <w:tbl>
      <w:tblPr>
        <w:tblStyle w:val="GridTable4-Accent1"/>
        <w:tblW w:w="8784" w:type="dxa"/>
        <w:tblLook w:val="04A0" w:firstRow="1" w:lastRow="0" w:firstColumn="1" w:lastColumn="0" w:noHBand="0" w:noVBand="1"/>
      </w:tblPr>
      <w:tblGrid>
        <w:gridCol w:w="2830"/>
        <w:gridCol w:w="2410"/>
        <w:gridCol w:w="1843"/>
        <w:gridCol w:w="1701"/>
      </w:tblGrid>
      <w:tr w:rsidR="00182DB3" w:rsidRPr="00182DB3" w14:paraId="44A47B92" w14:textId="77777777" w:rsidTr="00D641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E79BB61" w14:textId="7630335B" w:rsidR="00182DB3" w:rsidRPr="00182DB3" w:rsidRDefault="00182DB3" w:rsidP="00C47252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D64197">
              <w:rPr>
                <w:rFonts w:ascii="Arial" w:hAnsi="Arial" w:cs="Arial"/>
                <w:b w:val="0"/>
                <w:bCs w:val="0"/>
              </w:rPr>
              <w:t>Description (</w:t>
            </w:r>
            <w:r w:rsidRPr="00182DB3">
              <w:rPr>
                <w:rFonts w:ascii="Arial" w:hAnsi="Arial" w:cs="Arial"/>
                <w:b w:val="0"/>
                <w:bCs w:val="0"/>
              </w:rPr>
              <w:t>e.g. student assistant, consultant, etc)</w:t>
            </w:r>
          </w:p>
        </w:tc>
        <w:tc>
          <w:tcPr>
            <w:tcW w:w="2410" w:type="dxa"/>
          </w:tcPr>
          <w:p w14:paraId="6F163A8C" w14:textId="5A0B02AB" w:rsidR="00182DB3" w:rsidRPr="00182DB3" w:rsidRDefault="00182DB3" w:rsidP="00C472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182DB3">
              <w:rPr>
                <w:rFonts w:ascii="Arial" w:hAnsi="Arial" w:cs="Arial"/>
                <w:b w:val="0"/>
                <w:bCs w:val="0"/>
              </w:rPr>
              <w:t>Hours per week (FTE)</w:t>
            </w:r>
          </w:p>
        </w:tc>
        <w:tc>
          <w:tcPr>
            <w:tcW w:w="1843" w:type="dxa"/>
          </w:tcPr>
          <w:p w14:paraId="6781E0E8" w14:textId="44B2B1C9" w:rsidR="00182DB3" w:rsidRPr="00182DB3" w:rsidRDefault="00182DB3" w:rsidP="00C472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182DB3">
              <w:rPr>
                <w:rFonts w:ascii="Arial" w:hAnsi="Arial" w:cs="Arial"/>
                <w:b w:val="0"/>
                <w:bCs w:val="0"/>
              </w:rPr>
              <w:t>Salary per month (if applicable)</w:t>
            </w:r>
          </w:p>
        </w:tc>
        <w:tc>
          <w:tcPr>
            <w:tcW w:w="1701" w:type="dxa"/>
          </w:tcPr>
          <w:p w14:paraId="7C9E1652" w14:textId="556495B0" w:rsidR="00182DB3" w:rsidRPr="00182DB3" w:rsidRDefault="00182DB3" w:rsidP="00C472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182DB3">
              <w:rPr>
                <w:rFonts w:ascii="Arial" w:hAnsi="Arial" w:cs="Arial"/>
                <w:b w:val="0"/>
                <w:bCs w:val="0"/>
              </w:rPr>
              <w:t>Total salary</w:t>
            </w:r>
          </w:p>
        </w:tc>
      </w:tr>
      <w:tr w:rsidR="00D64197" w:rsidRPr="00D64197" w14:paraId="480F9699" w14:textId="77777777" w:rsidTr="00D64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5256514" w14:textId="77777777" w:rsidR="00182DB3" w:rsidRPr="00D64197" w:rsidRDefault="00182DB3" w:rsidP="00C4725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A3B6B0" w14:textId="77777777" w:rsidR="00182DB3" w:rsidRPr="00D64197" w:rsidRDefault="00182DB3" w:rsidP="00C47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04C7C2" w14:textId="77777777" w:rsidR="00182DB3" w:rsidRPr="00D64197" w:rsidRDefault="00182DB3" w:rsidP="00C47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70428E" w14:textId="77777777" w:rsidR="00182DB3" w:rsidRPr="00D64197" w:rsidRDefault="00182DB3" w:rsidP="00C47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64197" w:rsidRPr="00D64197" w14:paraId="387DEAA6" w14:textId="77777777" w:rsidTr="00D64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911402E" w14:textId="77777777" w:rsidR="00182DB3" w:rsidRPr="00D64197" w:rsidRDefault="00182DB3" w:rsidP="00C4725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D7DAF6" w14:textId="77777777" w:rsidR="00182DB3" w:rsidRPr="00D64197" w:rsidRDefault="00182DB3" w:rsidP="00C47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E60884" w14:textId="77777777" w:rsidR="00182DB3" w:rsidRPr="00D64197" w:rsidRDefault="00182DB3" w:rsidP="00C47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E18C0A" w14:textId="77777777" w:rsidR="00182DB3" w:rsidRPr="00D64197" w:rsidRDefault="00182DB3" w:rsidP="00C47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64197" w:rsidRPr="00D64197" w14:paraId="2F71DD73" w14:textId="77777777" w:rsidTr="00D64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19FB77F" w14:textId="77777777" w:rsidR="00182DB3" w:rsidRPr="00D64197" w:rsidRDefault="00182DB3" w:rsidP="00C4725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4F7121" w14:textId="77777777" w:rsidR="00182DB3" w:rsidRPr="00D64197" w:rsidRDefault="00182DB3" w:rsidP="00C47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4C63D4" w14:textId="77777777" w:rsidR="00182DB3" w:rsidRPr="00D64197" w:rsidRDefault="00182DB3" w:rsidP="00C47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9E82E5" w14:textId="77777777" w:rsidR="00182DB3" w:rsidRPr="00D64197" w:rsidRDefault="00182DB3" w:rsidP="00C47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64197" w:rsidRPr="00D64197" w14:paraId="2F513C36" w14:textId="77777777" w:rsidTr="00292C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1D996ABC" w14:textId="4EFD839F" w:rsidR="00D64197" w:rsidRPr="00D64197" w:rsidRDefault="00D64197" w:rsidP="00D64197">
            <w:pPr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64197">
              <w:rPr>
                <w:rFonts w:ascii="Arial" w:hAnsi="Arial" w:cs="Arial"/>
                <w:b w:val="0"/>
                <w:bCs w:val="0"/>
              </w:rPr>
              <w:t>Total</w:t>
            </w:r>
          </w:p>
        </w:tc>
        <w:tc>
          <w:tcPr>
            <w:tcW w:w="1701" w:type="dxa"/>
          </w:tcPr>
          <w:p w14:paraId="21A07076" w14:textId="77777777" w:rsidR="00D64197" w:rsidRPr="00D64197" w:rsidRDefault="00D64197" w:rsidP="00C47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45759ED" w14:textId="77777777" w:rsidR="00C47252" w:rsidRPr="00C47252" w:rsidRDefault="00C47252" w:rsidP="00C47252">
      <w:pPr>
        <w:rPr>
          <w:rFonts w:ascii="Arial" w:hAnsi="Arial" w:cs="Arial"/>
          <w:b/>
          <w:bCs/>
          <w:color w:val="1F3864" w:themeColor="accent5" w:themeShade="80"/>
          <w:sz w:val="24"/>
          <w:szCs w:val="24"/>
        </w:rPr>
      </w:pPr>
    </w:p>
    <w:p w14:paraId="2276F52D" w14:textId="1BB400B4" w:rsidR="00C47252" w:rsidRPr="00C47252" w:rsidRDefault="00D64197" w:rsidP="00C47252">
      <w:pPr>
        <w:rPr>
          <w:rFonts w:ascii="Arial" w:hAnsi="Arial" w:cs="Arial"/>
          <w:b/>
          <w:bCs/>
          <w:color w:val="1F3864" w:themeColor="accent5" w:themeShade="80"/>
          <w:sz w:val="24"/>
          <w:szCs w:val="24"/>
        </w:rPr>
      </w:pPr>
      <w:r>
        <w:rPr>
          <w:rFonts w:ascii="Arial" w:hAnsi="Arial" w:cs="Arial"/>
          <w:b/>
          <w:bCs/>
          <w:color w:val="1F3864" w:themeColor="accent5" w:themeShade="80"/>
          <w:sz w:val="24"/>
          <w:szCs w:val="24"/>
        </w:rPr>
        <w:t>Other</w:t>
      </w:r>
      <w:r w:rsidR="00C47252" w:rsidRPr="00C47252">
        <w:rPr>
          <w:rFonts w:ascii="Arial" w:hAnsi="Arial" w:cs="Arial"/>
          <w:b/>
          <w:bCs/>
          <w:color w:val="1F3864" w:themeColor="accent5" w:themeShade="80"/>
          <w:sz w:val="24"/>
          <w:szCs w:val="24"/>
        </w:rPr>
        <w:t xml:space="preserve"> costs</w:t>
      </w:r>
    </w:p>
    <w:tbl>
      <w:tblPr>
        <w:tblStyle w:val="GridTable4-Accent1"/>
        <w:tblW w:w="8784" w:type="dxa"/>
        <w:tblLook w:val="04A0" w:firstRow="1" w:lastRow="0" w:firstColumn="1" w:lastColumn="0" w:noHBand="0" w:noVBand="1"/>
      </w:tblPr>
      <w:tblGrid>
        <w:gridCol w:w="7083"/>
        <w:gridCol w:w="1701"/>
      </w:tblGrid>
      <w:tr w:rsidR="00182DB3" w:rsidRPr="00D64197" w14:paraId="08EA608C" w14:textId="77777777" w:rsidTr="00D641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13421083" w14:textId="7456EB0D" w:rsidR="00182DB3" w:rsidRPr="00D64197" w:rsidRDefault="00182DB3" w:rsidP="008C0AC7">
            <w:pPr>
              <w:rPr>
                <w:rFonts w:ascii="Arial" w:hAnsi="Arial" w:cs="Arial"/>
                <w:b w:val="0"/>
                <w:bCs w:val="0"/>
                <w:color w:val="808080" w:themeColor="background1" w:themeShade="80"/>
              </w:rPr>
            </w:pPr>
            <w:r w:rsidRPr="00D64197">
              <w:rPr>
                <w:rFonts w:ascii="Arial" w:hAnsi="Arial" w:cs="Arial"/>
                <w:b w:val="0"/>
                <w:bCs w:val="0"/>
              </w:rPr>
              <w:t xml:space="preserve">Description </w:t>
            </w:r>
            <w:r>
              <w:rPr>
                <w:rFonts w:ascii="Arial" w:hAnsi="Arial" w:cs="Arial"/>
                <w:b w:val="0"/>
                <w:bCs w:val="0"/>
              </w:rPr>
              <w:t>of activity</w:t>
            </w:r>
          </w:p>
        </w:tc>
        <w:tc>
          <w:tcPr>
            <w:tcW w:w="1701" w:type="dxa"/>
          </w:tcPr>
          <w:p w14:paraId="2BFC4B88" w14:textId="1B612E88" w:rsidR="00182DB3" w:rsidRPr="00D64197" w:rsidRDefault="00182DB3" w:rsidP="008C0A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808080" w:themeColor="background1" w:themeShade="80"/>
              </w:rPr>
            </w:pPr>
            <w:r>
              <w:rPr>
                <w:rFonts w:ascii="Arial" w:hAnsi="Arial" w:cs="Arial"/>
                <w:b w:val="0"/>
                <w:bCs w:val="0"/>
              </w:rPr>
              <w:t>Cost</w:t>
            </w:r>
            <w:r w:rsidR="00D64197">
              <w:rPr>
                <w:rFonts w:ascii="Arial" w:hAnsi="Arial" w:cs="Arial"/>
                <w:b w:val="0"/>
                <w:bCs w:val="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</w:rPr>
              <w:t>(in EUR)</w:t>
            </w:r>
          </w:p>
        </w:tc>
      </w:tr>
      <w:tr w:rsidR="00D64197" w:rsidRPr="00D64197" w14:paraId="6503C06B" w14:textId="77777777" w:rsidTr="00D64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2286A0EB" w14:textId="77777777" w:rsidR="00182DB3" w:rsidRPr="00D64197" w:rsidRDefault="00182DB3" w:rsidP="008C0AC7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701" w:type="dxa"/>
          </w:tcPr>
          <w:p w14:paraId="2CD0E591" w14:textId="77777777" w:rsidR="00182DB3" w:rsidRPr="00D64197" w:rsidRDefault="00182DB3" w:rsidP="008C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D64197" w:rsidRPr="00D64197" w14:paraId="2F74FA92" w14:textId="77777777" w:rsidTr="00D64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5BF9B36B" w14:textId="77777777" w:rsidR="00182DB3" w:rsidRPr="00D64197" w:rsidRDefault="00182DB3" w:rsidP="008C0AC7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701" w:type="dxa"/>
          </w:tcPr>
          <w:p w14:paraId="2CA77660" w14:textId="77777777" w:rsidR="00182DB3" w:rsidRPr="00D64197" w:rsidRDefault="00182DB3" w:rsidP="008C0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D64197" w:rsidRPr="00D64197" w14:paraId="1867F590" w14:textId="77777777" w:rsidTr="00D64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35BD87A2" w14:textId="77777777" w:rsidR="00182DB3" w:rsidRPr="00D64197" w:rsidRDefault="00182DB3" w:rsidP="008C0AC7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701" w:type="dxa"/>
          </w:tcPr>
          <w:p w14:paraId="3B85D5CD" w14:textId="77777777" w:rsidR="00182DB3" w:rsidRPr="00D64197" w:rsidRDefault="00182DB3" w:rsidP="008C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D64197" w:rsidRPr="00D64197" w14:paraId="78A2CD42" w14:textId="77777777" w:rsidTr="00D64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674451DA" w14:textId="422C03FF" w:rsidR="00182DB3" w:rsidRPr="00D64197" w:rsidRDefault="00D64197" w:rsidP="00D64197">
            <w:pPr>
              <w:jc w:val="right"/>
              <w:rPr>
                <w:rFonts w:ascii="Arial" w:hAnsi="Arial" w:cs="Arial"/>
                <w:b w:val="0"/>
                <w:bCs w:val="0"/>
              </w:rPr>
            </w:pPr>
            <w:r w:rsidRPr="00D64197">
              <w:rPr>
                <w:rFonts w:ascii="Arial" w:hAnsi="Arial" w:cs="Arial"/>
                <w:b w:val="0"/>
                <w:bCs w:val="0"/>
              </w:rPr>
              <w:t>Total</w:t>
            </w:r>
          </w:p>
        </w:tc>
        <w:tc>
          <w:tcPr>
            <w:tcW w:w="1701" w:type="dxa"/>
          </w:tcPr>
          <w:p w14:paraId="38F06015" w14:textId="77777777" w:rsidR="00182DB3" w:rsidRPr="00D64197" w:rsidRDefault="00182DB3" w:rsidP="008C0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</w:tbl>
    <w:p w14:paraId="3B6232FB" w14:textId="77777777" w:rsidR="00D64197" w:rsidRPr="00C47252" w:rsidRDefault="00D64197" w:rsidP="00D64197">
      <w:pPr>
        <w:rPr>
          <w:rFonts w:ascii="Arial" w:hAnsi="Arial" w:cs="Arial"/>
          <w:b/>
          <w:bCs/>
          <w:color w:val="1F3864" w:themeColor="accent5" w:themeShade="80"/>
          <w:sz w:val="24"/>
          <w:szCs w:val="24"/>
        </w:rPr>
      </w:pPr>
    </w:p>
    <w:p w14:paraId="414A8B25" w14:textId="2745D723" w:rsidR="00D64197" w:rsidRPr="00C47252" w:rsidRDefault="00D64197" w:rsidP="00D64197">
      <w:pPr>
        <w:rPr>
          <w:rFonts w:ascii="Arial" w:hAnsi="Arial" w:cs="Arial"/>
          <w:b/>
          <w:bCs/>
          <w:color w:val="1F3864" w:themeColor="accent5" w:themeShade="80"/>
          <w:sz w:val="24"/>
          <w:szCs w:val="24"/>
        </w:rPr>
      </w:pPr>
      <w:r>
        <w:rPr>
          <w:rFonts w:ascii="Arial" w:hAnsi="Arial" w:cs="Arial"/>
          <w:b/>
          <w:bCs/>
          <w:color w:val="1F3864" w:themeColor="accent5" w:themeShade="80"/>
          <w:sz w:val="24"/>
          <w:szCs w:val="24"/>
        </w:rPr>
        <w:t xml:space="preserve">Total </w:t>
      </w:r>
      <w:r w:rsidRPr="00C47252">
        <w:rPr>
          <w:rFonts w:ascii="Arial" w:hAnsi="Arial" w:cs="Arial"/>
          <w:b/>
          <w:bCs/>
          <w:color w:val="1F3864" w:themeColor="accent5" w:themeShade="80"/>
          <w:sz w:val="24"/>
          <w:szCs w:val="24"/>
        </w:rPr>
        <w:t>costs</w:t>
      </w:r>
    </w:p>
    <w:tbl>
      <w:tblPr>
        <w:tblStyle w:val="GridTable4-Accent1"/>
        <w:tblW w:w="8784" w:type="dxa"/>
        <w:tblLook w:val="04A0" w:firstRow="1" w:lastRow="0" w:firstColumn="1" w:lastColumn="0" w:noHBand="0" w:noVBand="1"/>
      </w:tblPr>
      <w:tblGrid>
        <w:gridCol w:w="7083"/>
        <w:gridCol w:w="1701"/>
      </w:tblGrid>
      <w:tr w:rsidR="00D64197" w:rsidRPr="00D64197" w14:paraId="414F6E72" w14:textId="77777777" w:rsidTr="3BFA3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0EB056E1" w14:textId="6AAAF173" w:rsidR="00D64197" w:rsidRPr="00D64197" w:rsidRDefault="00D64197" w:rsidP="008C0AC7">
            <w:pPr>
              <w:rPr>
                <w:rFonts w:ascii="Arial" w:hAnsi="Arial" w:cs="Arial"/>
                <w:b w:val="0"/>
                <w:bCs w:val="0"/>
                <w:color w:val="808080" w:themeColor="background1" w:themeShade="80"/>
              </w:rPr>
            </w:pPr>
            <w:r w:rsidRPr="00D64197">
              <w:rPr>
                <w:rFonts w:ascii="Arial" w:hAnsi="Arial" w:cs="Arial"/>
                <w:b w:val="0"/>
                <w:bCs w:val="0"/>
              </w:rPr>
              <w:t xml:space="preserve">Description </w:t>
            </w:r>
          </w:p>
        </w:tc>
        <w:tc>
          <w:tcPr>
            <w:tcW w:w="1701" w:type="dxa"/>
          </w:tcPr>
          <w:p w14:paraId="1E01ACD0" w14:textId="3CC84C2D" w:rsidR="00D64197" w:rsidRPr="00D64197" w:rsidRDefault="00D64197" w:rsidP="008C0A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808080" w:themeColor="background1" w:themeShade="80"/>
              </w:rPr>
            </w:pPr>
            <w:r>
              <w:rPr>
                <w:rFonts w:ascii="Arial" w:hAnsi="Arial" w:cs="Arial"/>
                <w:b w:val="0"/>
                <w:bCs w:val="0"/>
              </w:rPr>
              <w:t>Cost (in EUR)</w:t>
            </w:r>
          </w:p>
        </w:tc>
      </w:tr>
      <w:tr w:rsidR="00D64197" w:rsidRPr="00D64197" w14:paraId="734CF74F" w14:textId="77777777" w:rsidTr="3BFA3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1F4CDED0" w14:textId="03E564A1" w:rsidR="00D64197" w:rsidRPr="00D64197" w:rsidRDefault="00D64197" w:rsidP="008C0AC7">
            <w:pPr>
              <w:rPr>
                <w:rFonts w:ascii="Arial" w:hAnsi="Arial" w:cs="Arial"/>
                <w:b w:val="0"/>
                <w:bCs w:val="0"/>
              </w:rPr>
            </w:pPr>
            <w:r w:rsidRPr="00D64197">
              <w:rPr>
                <w:rFonts w:ascii="Arial" w:hAnsi="Arial" w:cs="Arial"/>
                <w:b w:val="0"/>
                <w:bCs w:val="0"/>
              </w:rPr>
              <w:t>Personnel</w:t>
            </w:r>
          </w:p>
        </w:tc>
        <w:tc>
          <w:tcPr>
            <w:tcW w:w="1701" w:type="dxa"/>
          </w:tcPr>
          <w:p w14:paraId="630C8B68" w14:textId="77777777" w:rsidR="00D64197" w:rsidRPr="00D64197" w:rsidRDefault="00D64197" w:rsidP="008C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D64197" w:rsidRPr="00D64197" w14:paraId="50C133F8" w14:textId="77777777" w:rsidTr="3BFA3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6AB88C6E" w14:textId="73D62845" w:rsidR="00D64197" w:rsidRPr="00D64197" w:rsidRDefault="00D64197" w:rsidP="008C0AC7">
            <w:pPr>
              <w:rPr>
                <w:rFonts w:ascii="Arial" w:hAnsi="Arial" w:cs="Arial"/>
                <w:b w:val="0"/>
                <w:bCs w:val="0"/>
              </w:rPr>
            </w:pPr>
            <w:r w:rsidRPr="00D64197">
              <w:rPr>
                <w:rFonts w:ascii="Arial" w:hAnsi="Arial" w:cs="Arial"/>
                <w:b w:val="0"/>
                <w:bCs w:val="0"/>
              </w:rPr>
              <w:t>Other</w:t>
            </w:r>
          </w:p>
        </w:tc>
        <w:tc>
          <w:tcPr>
            <w:tcW w:w="1701" w:type="dxa"/>
          </w:tcPr>
          <w:p w14:paraId="44F0462E" w14:textId="77777777" w:rsidR="00D64197" w:rsidRPr="00D64197" w:rsidRDefault="00D64197" w:rsidP="008C0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D64197" w:rsidRPr="00D64197" w14:paraId="6F7B466D" w14:textId="77777777" w:rsidTr="3BFA3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1EF38218" w14:textId="5AC5FE70" w:rsidR="00D64197" w:rsidRPr="00D64197" w:rsidRDefault="00D64197" w:rsidP="00D64197">
            <w:pPr>
              <w:jc w:val="right"/>
              <w:rPr>
                <w:rFonts w:ascii="Arial" w:hAnsi="Arial" w:cs="Arial"/>
                <w:b w:val="0"/>
                <w:bCs w:val="0"/>
              </w:rPr>
            </w:pPr>
            <w:r w:rsidRPr="00D64197">
              <w:rPr>
                <w:rFonts w:ascii="Arial" w:hAnsi="Arial" w:cs="Arial"/>
                <w:b w:val="0"/>
                <w:bCs w:val="0"/>
              </w:rPr>
              <w:t>Total</w:t>
            </w:r>
          </w:p>
        </w:tc>
        <w:tc>
          <w:tcPr>
            <w:tcW w:w="1701" w:type="dxa"/>
          </w:tcPr>
          <w:p w14:paraId="7ED293C1" w14:textId="54304340" w:rsidR="00D64197" w:rsidRPr="00D64197" w:rsidRDefault="00D64197" w:rsidP="3BFA3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</w:tbl>
    <w:p w14:paraId="7F21A83A" w14:textId="77777777" w:rsidR="00AE4791" w:rsidRPr="00D64197" w:rsidRDefault="00AE4791" w:rsidP="00D6419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14:paraId="3FD9A57E" w14:textId="6F8FF54A" w:rsidR="3BFA356C" w:rsidRDefault="3BFA356C" w:rsidP="3BFA356C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14:paraId="61A888E0" w14:textId="59E902C8" w:rsidR="3BFA356C" w:rsidRDefault="3BFA356C" w:rsidP="3BFA356C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14:paraId="0F651057" w14:textId="7E1A4436" w:rsidR="3BFA356C" w:rsidRDefault="3BFA356C" w:rsidP="3BFA356C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14:paraId="60ECB8BA" w14:textId="015265EF" w:rsidR="3BFA356C" w:rsidRDefault="3BFA356C" w:rsidP="00F85342">
      <w:pPr>
        <w:rPr>
          <w:rFonts w:ascii="Arial" w:hAnsi="Arial" w:cs="Arial"/>
          <w:color w:val="FFFFFF" w:themeColor="background1"/>
        </w:rPr>
      </w:pPr>
    </w:p>
    <w:sectPr w:rsidR="3BFA356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CF21C" w14:textId="77777777" w:rsidR="000F16B5" w:rsidRDefault="000F16B5" w:rsidP="00BF6E87">
      <w:pPr>
        <w:spacing w:after="0" w:line="240" w:lineRule="auto"/>
      </w:pPr>
      <w:r>
        <w:separator/>
      </w:r>
    </w:p>
  </w:endnote>
  <w:endnote w:type="continuationSeparator" w:id="0">
    <w:p w14:paraId="47DEE124" w14:textId="77777777" w:rsidR="000F16B5" w:rsidRDefault="000F16B5" w:rsidP="00BF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47A2C" w14:textId="77777777" w:rsidR="000F16B5" w:rsidRDefault="000F16B5" w:rsidP="00BF6E87">
      <w:pPr>
        <w:spacing w:after="0" w:line="240" w:lineRule="auto"/>
      </w:pPr>
      <w:r>
        <w:separator/>
      </w:r>
    </w:p>
  </w:footnote>
  <w:footnote w:type="continuationSeparator" w:id="0">
    <w:p w14:paraId="696F6BA5" w14:textId="77777777" w:rsidR="000F16B5" w:rsidRDefault="000F16B5" w:rsidP="00BF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265A7" w14:textId="77777777" w:rsidR="00BF6E87" w:rsidRDefault="00BF6E87">
    <w:pPr>
      <w:pStyle w:val="Header"/>
    </w:pPr>
    <w:r>
      <w:rPr>
        <w:noProof/>
        <w:lang w:eastAsia="en-GB"/>
      </w:rPr>
      <w:drawing>
        <wp:inline distT="0" distB="0" distL="0" distR="0" wp14:anchorId="3B8D656C" wp14:editId="3A78A3E5">
          <wp:extent cx="1333569" cy="5334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69" cy="533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D1A31"/>
    <w:multiLevelType w:val="hybridMultilevel"/>
    <w:tmpl w:val="47EA33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008A"/>
    <w:multiLevelType w:val="hybridMultilevel"/>
    <w:tmpl w:val="DC44D0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C4E90"/>
    <w:multiLevelType w:val="hybridMultilevel"/>
    <w:tmpl w:val="75D03B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52196">
    <w:abstractNumId w:val="0"/>
  </w:num>
  <w:num w:numId="2" w16cid:durableId="507476865">
    <w:abstractNumId w:val="1"/>
  </w:num>
  <w:num w:numId="3" w16cid:durableId="641498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35"/>
    <w:rsid w:val="000264DA"/>
    <w:rsid w:val="00047736"/>
    <w:rsid w:val="00073585"/>
    <w:rsid w:val="000F16B5"/>
    <w:rsid w:val="001460D5"/>
    <w:rsid w:val="00171263"/>
    <w:rsid w:val="001733B7"/>
    <w:rsid w:val="00182DB3"/>
    <w:rsid w:val="001A109C"/>
    <w:rsid w:val="001E768C"/>
    <w:rsid w:val="00200540"/>
    <w:rsid w:val="00230783"/>
    <w:rsid w:val="00285EE3"/>
    <w:rsid w:val="00293284"/>
    <w:rsid w:val="002D1C35"/>
    <w:rsid w:val="00327329"/>
    <w:rsid w:val="00393882"/>
    <w:rsid w:val="003C1EAE"/>
    <w:rsid w:val="00413472"/>
    <w:rsid w:val="00441AF9"/>
    <w:rsid w:val="00456FD4"/>
    <w:rsid w:val="00531250"/>
    <w:rsid w:val="005505CD"/>
    <w:rsid w:val="0056146D"/>
    <w:rsid w:val="00616F9D"/>
    <w:rsid w:val="008C68FE"/>
    <w:rsid w:val="0096626F"/>
    <w:rsid w:val="009C6E7C"/>
    <w:rsid w:val="00AE4791"/>
    <w:rsid w:val="00BF6E87"/>
    <w:rsid w:val="00C47252"/>
    <w:rsid w:val="00D64197"/>
    <w:rsid w:val="00F77819"/>
    <w:rsid w:val="00F85342"/>
    <w:rsid w:val="016C6C67"/>
    <w:rsid w:val="032DB266"/>
    <w:rsid w:val="0A6353B9"/>
    <w:rsid w:val="0AD960DF"/>
    <w:rsid w:val="0BD5A80C"/>
    <w:rsid w:val="0D9BF09A"/>
    <w:rsid w:val="0DAFC90F"/>
    <w:rsid w:val="0EA12135"/>
    <w:rsid w:val="0F37C0FB"/>
    <w:rsid w:val="10555AB0"/>
    <w:rsid w:val="11B80C4E"/>
    <w:rsid w:val="12113D34"/>
    <w:rsid w:val="126E659E"/>
    <w:rsid w:val="13AD0D95"/>
    <w:rsid w:val="14122385"/>
    <w:rsid w:val="158D8948"/>
    <w:rsid w:val="1621A430"/>
    <w:rsid w:val="1625873D"/>
    <w:rsid w:val="16E41D17"/>
    <w:rsid w:val="16F3B8E7"/>
    <w:rsid w:val="18D5ED68"/>
    <w:rsid w:val="1A1FE78C"/>
    <w:rsid w:val="1A85EBDF"/>
    <w:rsid w:val="1AD9C1DE"/>
    <w:rsid w:val="1AF9105E"/>
    <w:rsid w:val="1CABE26D"/>
    <w:rsid w:val="1E7B642A"/>
    <w:rsid w:val="1F98E206"/>
    <w:rsid w:val="1FFCE39A"/>
    <w:rsid w:val="20D77E30"/>
    <w:rsid w:val="22BE93DC"/>
    <w:rsid w:val="2334845C"/>
    <w:rsid w:val="238BFA42"/>
    <w:rsid w:val="2403299C"/>
    <w:rsid w:val="2746BFB4"/>
    <w:rsid w:val="2765CA48"/>
    <w:rsid w:val="2948CDB4"/>
    <w:rsid w:val="2A6726BA"/>
    <w:rsid w:val="2AC54FA3"/>
    <w:rsid w:val="2ACE03AC"/>
    <w:rsid w:val="2C3D0C27"/>
    <w:rsid w:val="2CC20637"/>
    <w:rsid w:val="2D7E272E"/>
    <w:rsid w:val="2F4250E8"/>
    <w:rsid w:val="2FFE6427"/>
    <w:rsid w:val="3058D794"/>
    <w:rsid w:val="3135BF35"/>
    <w:rsid w:val="317BBDBD"/>
    <w:rsid w:val="317C4EFD"/>
    <w:rsid w:val="326599B5"/>
    <w:rsid w:val="33907856"/>
    <w:rsid w:val="339759CA"/>
    <w:rsid w:val="350F59AF"/>
    <w:rsid w:val="3513205A"/>
    <w:rsid w:val="37256701"/>
    <w:rsid w:val="375CE37E"/>
    <w:rsid w:val="376E1246"/>
    <w:rsid w:val="398760E2"/>
    <w:rsid w:val="39E6917D"/>
    <w:rsid w:val="3B233143"/>
    <w:rsid w:val="3BA63F08"/>
    <w:rsid w:val="3BFA356C"/>
    <w:rsid w:val="3EA6BF98"/>
    <w:rsid w:val="3FDC14D2"/>
    <w:rsid w:val="426D0D5D"/>
    <w:rsid w:val="43935918"/>
    <w:rsid w:val="43FF143F"/>
    <w:rsid w:val="46CC5AA0"/>
    <w:rsid w:val="48091091"/>
    <w:rsid w:val="484DA1DE"/>
    <w:rsid w:val="487B0502"/>
    <w:rsid w:val="49E9723F"/>
    <w:rsid w:val="4A539444"/>
    <w:rsid w:val="4B8D3026"/>
    <w:rsid w:val="4C13EFA3"/>
    <w:rsid w:val="4DAFC004"/>
    <w:rsid w:val="4E2818FC"/>
    <w:rsid w:val="4F42F08A"/>
    <w:rsid w:val="4FC3E95D"/>
    <w:rsid w:val="5032AA06"/>
    <w:rsid w:val="513023B0"/>
    <w:rsid w:val="515FB9BE"/>
    <w:rsid w:val="51B08417"/>
    <w:rsid w:val="52E2687B"/>
    <w:rsid w:val="53892024"/>
    <w:rsid w:val="54A5A34C"/>
    <w:rsid w:val="56C7F547"/>
    <w:rsid w:val="5756A24A"/>
    <w:rsid w:val="57FCC0E8"/>
    <w:rsid w:val="5A0E25F5"/>
    <w:rsid w:val="5AF1DF83"/>
    <w:rsid w:val="5C77EA70"/>
    <w:rsid w:val="5C969826"/>
    <w:rsid w:val="5DCDD154"/>
    <w:rsid w:val="5E509E30"/>
    <w:rsid w:val="5FBC11A1"/>
    <w:rsid w:val="62129574"/>
    <w:rsid w:val="643D12D8"/>
    <w:rsid w:val="6569B644"/>
    <w:rsid w:val="66CCDE3A"/>
    <w:rsid w:val="67E51D6B"/>
    <w:rsid w:val="6AA52CBF"/>
    <w:rsid w:val="6DE3F51E"/>
    <w:rsid w:val="6E2D5050"/>
    <w:rsid w:val="6FF88956"/>
    <w:rsid w:val="7493E6B4"/>
    <w:rsid w:val="763F22C3"/>
    <w:rsid w:val="78CC4D57"/>
    <w:rsid w:val="7B707620"/>
    <w:rsid w:val="7D4108B1"/>
    <w:rsid w:val="7D9813B8"/>
    <w:rsid w:val="7F33E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13D29"/>
  <w15:chartTrackingRefBased/>
  <w15:docId w15:val="{5BA895EC-5528-419C-A3BF-CDD1C477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68C"/>
    <w:pPr>
      <w:ind w:left="720"/>
      <w:contextualSpacing/>
    </w:pPr>
  </w:style>
  <w:style w:type="table" w:styleId="TableGrid">
    <w:name w:val="Table Grid"/>
    <w:basedOn w:val="TableNormal"/>
    <w:uiPriority w:val="39"/>
    <w:rsid w:val="001E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0264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rsid w:val="000264D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BF6E8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5">
    <w:name w:val="List Table 1 Light Accent 5"/>
    <w:basedOn w:val="TableNormal"/>
    <w:uiPriority w:val="46"/>
    <w:rsid w:val="00BF6E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3-Accent5">
    <w:name w:val="Grid Table 3 Accent 5"/>
    <w:basedOn w:val="TableNormal"/>
    <w:uiPriority w:val="48"/>
    <w:rsid w:val="00BF6E8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F6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E87"/>
  </w:style>
  <w:style w:type="paragraph" w:styleId="Footer">
    <w:name w:val="footer"/>
    <w:basedOn w:val="Normal"/>
    <w:link w:val="FooterChar"/>
    <w:uiPriority w:val="99"/>
    <w:unhideWhenUsed/>
    <w:rsid w:val="00BF6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E87"/>
  </w:style>
  <w:style w:type="table" w:styleId="GridTable1Light-Accent1">
    <w:name w:val="Grid Table 1 Light Accent 1"/>
    <w:basedOn w:val="TableNormal"/>
    <w:uiPriority w:val="46"/>
    <w:rsid w:val="00BF6E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BF6E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D6419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0735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udelft.nl/en/privacy-stateme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.y.yankelevich@tudelft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udelft.nl/en/open-science/articles-tu-delft/call-for-proposals-open-education-stimulation-fund-2023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/d/e/1FAIpQLSf2Cha-gy0J5mLzMvlTjT66XLn-c0TBo5FxYG0-JC9TE5aMBw/viewfor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56A76E9640948831F9E9BA5EEF63F" ma:contentTypeVersion="5" ma:contentTypeDescription="Een nieuw document maken." ma:contentTypeScope="" ma:versionID="4193c4390938b28426f674488b494108">
  <xsd:schema xmlns:xsd="http://www.w3.org/2001/XMLSchema" xmlns:xs="http://www.w3.org/2001/XMLSchema" xmlns:p="http://schemas.microsoft.com/office/2006/metadata/properties" xmlns:ns2="4794c015-dc41-46d1-be35-9cdcdf2b2d15" xmlns:ns3="992d3ae3-892d-4567-9dc5-57e53c5b9e7c" targetNamespace="http://schemas.microsoft.com/office/2006/metadata/properties" ma:root="true" ma:fieldsID="b540371b8d28e04eedfb91ea478952d1" ns2:_="" ns3:_="">
    <xsd:import namespace="4794c015-dc41-46d1-be35-9cdcdf2b2d15"/>
    <xsd:import namespace="992d3ae3-892d-4567-9dc5-57e53c5b9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4c015-dc41-46d1-be35-9cdcdf2b2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d3ae3-892d-4567-9dc5-57e53c5b9e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C180E-E4AB-46D8-B001-E150D2BB8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9071B9-21A1-4ED5-8316-72A0A2E338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C3E2F-664C-421B-B36B-E0B113FC8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4c015-dc41-46d1-be35-9cdcdf2b2d15"/>
    <ds:schemaRef ds:uri="992d3ae3-892d-4567-9dc5-57e53c5b9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2558</Characters>
  <Application>Microsoft Office Word</Application>
  <DocSecurity>0</DocSecurity>
  <Lines>21</Lines>
  <Paragraphs>6</Paragraphs>
  <ScaleCrop>false</ScaleCrop>
  <Company>TU Delft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Yankelevich</dc:creator>
  <cp:keywords/>
  <dc:description/>
  <cp:lastModifiedBy>Tanya Yankelevich</cp:lastModifiedBy>
  <cp:revision>3</cp:revision>
  <dcterms:created xsi:type="dcterms:W3CDTF">2024-10-17T14:36:00Z</dcterms:created>
  <dcterms:modified xsi:type="dcterms:W3CDTF">2024-10-18T13:21:00Z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0x0101005A656A76E9640948831F9E9BA5EEF63F</vt:lpwstr>
  </property>
</Properties>
</file>